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F81" w:rsidRDefault="00805F81" w:rsidP="00270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питания студентов ГАПОУ АО </w:t>
      </w:r>
    </w:p>
    <w:p w:rsidR="00270BC4" w:rsidRDefault="00805F81" w:rsidP="00270B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«Коряжемский индустриальный техникум»</w:t>
      </w:r>
    </w:p>
    <w:p w:rsidR="00270BC4" w:rsidRDefault="00270BC4" w:rsidP="00270BC4">
      <w:pPr>
        <w:ind w:firstLine="708"/>
        <w:jc w:val="both"/>
        <w:rPr>
          <w:sz w:val="28"/>
          <w:szCs w:val="28"/>
        </w:rPr>
      </w:pPr>
    </w:p>
    <w:p w:rsidR="00270BC4" w:rsidRDefault="00270BC4" w:rsidP="00270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горячего питания обучающихся, в</w:t>
      </w:r>
      <w:r w:rsidRPr="006D353D">
        <w:rPr>
          <w:sz w:val="28"/>
          <w:szCs w:val="28"/>
        </w:rPr>
        <w:t xml:space="preserve"> </w:t>
      </w:r>
      <w:r>
        <w:rPr>
          <w:sz w:val="28"/>
          <w:szCs w:val="28"/>
        </w:rPr>
        <w:t>том числе инвалидов и лиц с ограниченными возможностями здоровья, в техникуме оборудована столовая, рассчитанная на 250 посадочных мест. Бесплатное питание предоставляется обучающимся, относящимся к категории детей-сирот, а также обучающимся по программам подготовки квалифицированных рабочих, служащих. Питание обучающихся по программам подготовки специалистов среднего звена организовано в буфете (платно).</w:t>
      </w:r>
    </w:p>
    <w:p w:rsidR="00270BC4" w:rsidRPr="001F025C" w:rsidRDefault="00270BC4" w:rsidP="00270BC4">
      <w:pPr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Отпуск горячего питания обучающимся организован по </w:t>
      </w:r>
      <w:proofErr w:type="gramStart"/>
      <w:r w:rsidRPr="001F025C">
        <w:rPr>
          <w:sz w:val="28"/>
          <w:szCs w:val="28"/>
        </w:rPr>
        <w:t xml:space="preserve">группам </w:t>
      </w:r>
      <w:r w:rsidR="003F7FF4">
        <w:rPr>
          <w:sz w:val="28"/>
          <w:szCs w:val="28"/>
        </w:rPr>
        <w:t xml:space="preserve"> продолжительностью</w:t>
      </w:r>
      <w:proofErr w:type="gramEnd"/>
      <w:r w:rsidR="003F7FF4">
        <w:rPr>
          <w:sz w:val="28"/>
          <w:szCs w:val="28"/>
        </w:rPr>
        <w:t xml:space="preserve"> 55</w:t>
      </w:r>
      <w:r w:rsidRPr="001F025C">
        <w:rPr>
          <w:sz w:val="28"/>
          <w:szCs w:val="28"/>
        </w:rPr>
        <w:t xml:space="preserve"> минут в соответствии с режимом учебных занятий. </w:t>
      </w:r>
    </w:p>
    <w:p w:rsidR="00270BC4" w:rsidRDefault="00270BC4" w:rsidP="00270BC4">
      <w:pPr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Столовая обеспечена достаточным количеством столовой посуды и приборами в целях соблюдения правил мытья и дезинфекции в соответствии с требованиями санитарных </w:t>
      </w:r>
      <w:r>
        <w:rPr>
          <w:sz w:val="28"/>
          <w:szCs w:val="28"/>
        </w:rPr>
        <w:t xml:space="preserve">норм и </w:t>
      </w:r>
      <w:r w:rsidRPr="001F025C">
        <w:rPr>
          <w:sz w:val="28"/>
          <w:szCs w:val="28"/>
        </w:rPr>
        <w:t xml:space="preserve">правил. Для приготовления и обработки пищи установлено электрическое оборудование. Производственные помещения пищеблока обеспечены горячим водоснабжением. </w:t>
      </w:r>
    </w:p>
    <w:p w:rsidR="00270BC4" w:rsidRPr="001F025C" w:rsidRDefault="00270BC4" w:rsidP="00270BC4">
      <w:pPr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комиссионный </w:t>
      </w:r>
      <w:r w:rsidRPr="001F025C">
        <w:rPr>
          <w:sz w:val="28"/>
          <w:szCs w:val="28"/>
        </w:rPr>
        <w:t>контроль за наличием сопровождающих документов, подтверждающих качество и безопасность поступающих пищевых продуктов,</w:t>
      </w:r>
      <w:r>
        <w:rPr>
          <w:sz w:val="28"/>
          <w:szCs w:val="28"/>
        </w:rPr>
        <w:t xml:space="preserve"> условиями хранения продуктов</w:t>
      </w:r>
      <w:r w:rsidRPr="001F025C">
        <w:rPr>
          <w:sz w:val="28"/>
          <w:szCs w:val="28"/>
        </w:rPr>
        <w:t>.</w:t>
      </w:r>
    </w:p>
    <w:p w:rsidR="00270BC4" w:rsidRPr="001F025C" w:rsidRDefault="00270BC4" w:rsidP="00270BC4">
      <w:pPr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При обеденном зале столовой установлены умывальники, </w:t>
      </w:r>
      <w:proofErr w:type="spellStart"/>
      <w:r w:rsidRPr="001F025C">
        <w:rPr>
          <w:sz w:val="28"/>
          <w:szCs w:val="28"/>
        </w:rPr>
        <w:t>электрополотенца</w:t>
      </w:r>
      <w:proofErr w:type="spellEnd"/>
      <w:r w:rsidRPr="001F025C">
        <w:rPr>
          <w:sz w:val="28"/>
          <w:szCs w:val="28"/>
        </w:rPr>
        <w:t xml:space="preserve">. </w:t>
      </w:r>
    </w:p>
    <w:p w:rsidR="00270BC4" w:rsidRDefault="00270BC4" w:rsidP="00270BC4">
      <w:pPr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>Питьевой режим для обучающихся организован через кулеры с питьевой водой.</w:t>
      </w:r>
    </w:p>
    <w:p w:rsidR="00270BC4" w:rsidRDefault="00270BC4" w:rsidP="00270BC4">
      <w:pPr>
        <w:ind w:firstLine="708"/>
        <w:jc w:val="both"/>
        <w:rPr>
          <w:sz w:val="28"/>
          <w:szCs w:val="28"/>
        </w:rPr>
      </w:pPr>
      <w:r w:rsidRPr="001F025C">
        <w:rPr>
          <w:bCs/>
          <w:sz w:val="28"/>
          <w:szCs w:val="28"/>
        </w:rPr>
        <w:t>Органи</w:t>
      </w:r>
      <w:r>
        <w:rPr>
          <w:bCs/>
          <w:sz w:val="28"/>
          <w:szCs w:val="28"/>
        </w:rPr>
        <w:t xml:space="preserve">зация питания инвалидов и лиц с </w:t>
      </w:r>
      <w:r>
        <w:rPr>
          <w:color w:val="333333"/>
          <w:sz w:val="28"/>
          <w:szCs w:val="28"/>
        </w:rPr>
        <w:t>ограниченными возможностями здоровья</w:t>
      </w:r>
      <w:r w:rsidRPr="001F025C">
        <w:rPr>
          <w:b/>
          <w:bCs/>
          <w:sz w:val="28"/>
          <w:szCs w:val="28"/>
        </w:rPr>
        <w:t> </w:t>
      </w:r>
      <w:r w:rsidRPr="001F025C">
        <w:rPr>
          <w:sz w:val="28"/>
          <w:szCs w:val="28"/>
        </w:rPr>
        <w:t xml:space="preserve">осуществляется в общих группах. За группами, в которых обучаются студенты данной категории, закрепляются определенные обеденные столы. Обеденная зона для питания инвалидов и лиц с </w:t>
      </w:r>
      <w:r>
        <w:rPr>
          <w:color w:val="333333"/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 </w:t>
      </w:r>
      <w:r w:rsidRPr="001F025C">
        <w:rPr>
          <w:sz w:val="28"/>
          <w:szCs w:val="28"/>
        </w:rPr>
        <w:t>располагается близи от зоны раздачи.</w:t>
      </w:r>
    </w:p>
    <w:p w:rsidR="00270BC4" w:rsidRDefault="00270BC4" w:rsidP="00270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структурном подразделении в селе Ильинско-Подомское питание обучающихся осуществляется на базе столовой </w:t>
      </w:r>
      <w:proofErr w:type="spellStart"/>
      <w:r>
        <w:rPr>
          <w:sz w:val="28"/>
          <w:szCs w:val="28"/>
        </w:rPr>
        <w:t>Райпотребсоюза</w:t>
      </w:r>
      <w:proofErr w:type="spellEnd"/>
      <w:r>
        <w:rPr>
          <w:sz w:val="28"/>
          <w:szCs w:val="28"/>
        </w:rPr>
        <w:t xml:space="preserve"> на договорной основе.   </w:t>
      </w:r>
    </w:p>
    <w:p w:rsidR="003F7FF4" w:rsidRDefault="003F7FF4" w:rsidP="00270BC4">
      <w:pPr>
        <w:contextualSpacing/>
        <w:jc w:val="center"/>
        <w:rPr>
          <w:sz w:val="28"/>
          <w:szCs w:val="28"/>
        </w:rPr>
      </w:pPr>
    </w:p>
    <w:p w:rsidR="00270BC4" w:rsidRPr="00D8343C" w:rsidRDefault="00270BC4" w:rsidP="00270BC4">
      <w:pPr>
        <w:contextualSpacing/>
        <w:jc w:val="center"/>
        <w:rPr>
          <w:sz w:val="28"/>
          <w:szCs w:val="28"/>
        </w:rPr>
      </w:pPr>
      <w:r w:rsidRPr="00D8343C">
        <w:rPr>
          <w:sz w:val="28"/>
          <w:szCs w:val="28"/>
        </w:rPr>
        <w:t xml:space="preserve">РЕЖИМ ПРЕДОСТАВЛЕНИЯ ПИТАНИЯ </w:t>
      </w:r>
    </w:p>
    <w:p w:rsidR="00270BC4" w:rsidRDefault="00270BC4" w:rsidP="00270B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обучающимся ГАПОУ АО «КИТ»</w:t>
      </w:r>
    </w:p>
    <w:p w:rsidR="00270BC4" w:rsidRPr="00D8343C" w:rsidRDefault="00270BC4" w:rsidP="00270BC4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B338B" w:rsidTr="004B338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B" w:rsidRDefault="004B33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(сироты) </w:t>
            </w:r>
          </w:p>
          <w:p w:rsidR="004B338B" w:rsidRDefault="004B338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B" w:rsidRDefault="004B33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7.50 </w:t>
            </w:r>
            <w:proofErr w:type="gramStart"/>
            <w:r>
              <w:rPr>
                <w:sz w:val="28"/>
                <w:szCs w:val="28"/>
              </w:rPr>
              <w:t>-  8.00</w:t>
            </w:r>
            <w:proofErr w:type="gramEnd"/>
          </w:p>
          <w:p w:rsidR="004B338B" w:rsidRDefault="004B338B">
            <w:pPr>
              <w:contextualSpacing/>
              <w:rPr>
                <w:sz w:val="28"/>
                <w:szCs w:val="28"/>
              </w:rPr>
            </w:pPr>
          </w:p>
        </w:tc>
      </w:tr>
      <w:tr w:rsidR="004B338B" w:rsidTr="004B338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8B" w:rsidRDefault="004B33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  <w:p w:rsidR="004B338B" w:rsidRDefault="004B33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(группы 75,76,77,79,80 71,72,73,67,68,69) понедельник, вторник, среда, четверг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B" w:rsidRDefault="004B33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 – 12.00</w:t>
            </w:r>
          </w:p>
          <w:p w:rsidR="004B338B" w:rsidRDefault="004B338B">
            <w:pPr>
              <w:contextualSpacing/>
              <w:rPr>
                <w:sz w:val="28"/>
                <w:szCs w:val="28"/>
              </w:rPr>
            </w:pPr>
          </w:p>
        </w:tc>
      </w:tr>
      <w:tr w:rsidR="004B338B" w:rsidTr="004B338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B" w:rsidRDefault="004B33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  <w:p w:rsidR="004B338B" w:rsidRDefault="004B33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(группы 75,76,77,79,80 71,72,73,67,68,69) </w:t>
            </w:r>
          </w:p>
          <w:p w:rsidR="004B338B" w:rsidRDefault="004B33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пятница</w:t>
            </w:r>
          </w:p>
          <w:p w:rsidR="004B338B" w:rsidRDefault="004B338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B" w:rsidRDefault="004B33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11.30 – 11.55</w:t>
            </w:r>
          </w:p>
          <w:p w:rsidR="004B338B" w:rsidRDefault="004B338B">
            <w:pPr>
              <w:contextualSpacing/>
              <w:rPr>
                <w:sz w:val="28"/>
                <w:szCs w:val="28"/>
              </w:rPr>
            </w:pPr>
          </w:p>
        </w:tc>
      </w:tr>
      <w:tr w:rsidR="004B338B" w:rsidTr="004B338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B" w:rsidRDefault="004B33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  <w:p w:rsidR="004B338B" w:rsidRDefault="004B33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(группы 31-С, 32-С, 27-С, 28-С, 29-С, 24-С, 25-С, 21-С,22-С) </w:t>
            </w:r>
          </w:p>
          <w:p w:rsidR="004B338B" w:rsidRDefault="004B33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среда, четверг</w:t>
            </w:r>
          </w:p>
          <w:p w:rsidR="004B338B" w:rsidRDefault="004B338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B" w:rsidRDefault="004B33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12.35</w:t>
            </w:r>
          </w:p>
          <w:p w:rsidR="004B338B" w:rsidRDefault="004B338B">
            <w:pPr>
              <w:contextualSpacing/>
              <w:rPr>
                <w:sz w:val="28"/>
                <w:szCs w:val="28"/>
              </w:rPr>
            </w:pPr>
          </w:p>
        </w:tc>
      </w:tr>
      <w:tr w:rsidR="004B338B" w:rsidTr="004B338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B" w:rsidRDefault="004B33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(группы 31-С, 32-С, 27-С, 28-С, 29-С, 24-С, 25-С, 21-С,22-С)</w:t>
            </w:r>
          </w:p>
          <w:p w:rsidR="004B338B" w:rsidRDefault="004B33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пятница</w:t>
            </w:r>
          </w:p>
          <w:p w:rsidR="004B338B" w:rsidRDefault="004B338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B" w:rsidRDefault="004B33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 – 12.30</w:t>
            </w:r>
          </w:p>
          <w:p w:rsidR="004B338B" w:rsidRDefault="004B338B">
            <w:pPr>
              <w:contextualSpacing/>
              <w:rPr>
                <w:sz w:val="28"/>
                <w:szCs w:val="28"/>
              </w:rPr>
            </w:pPr>
          </w:p>
        </w:tc>
      </w:tr>
      <w:tr w:rsidR="004B338B" w:rsidTr="004B338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B" w:rsidRDefault="004B33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 (сироты и проживающие в общежитии)</w:t>
            </w:r>
          </w:p>
          <w:p w:rsidR="004B338B" w:rsidRDefault="004B338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8B" w:rsidRDefault="004B33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17.00</w:t>
            </w:r>
          </w:p>
        </w:tc>
      </w:tr>
    </w:tbl>
    <w:p w:rsidR="00BA0CE5" w:rsidRPr="003E5F3F" w:rsidRDefault="00BA0CE5" w:rsidP="003E5F3F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4B338B" w:rsidRDefault="004B338B" w:rsidP="009F6765">
      <w:pPr>
        <w:jc w:val="center"/>
        <w:rPr>
          <w:b/>
          <w:sz w:val="28"/>
          <w:szCs w:val="28"/>
        </w:rPr>
      </w:pPr>
    </w:p>
    <w:p w:rsidR="004B338B" w:rsidRDefault="004B338B" w:rsidP="009F6765">
      <w:pPr>
        <w:jc w:val="center"/>
        <w:rPr>
          <w:b/>
          <w:sz w:val="28"/>
          <w:szCs w:val="28"/>
        </w:rPr>
      </w:pPr>
    </w:p>
    <w:p w:rsidR="004B338B" w:rsidRDefault="004B338B" w:rsidP="009F6765">
      <w:pPr>
        <w:jc w:val="center"/>
        <w:rPr>
          <w:b/>
          <w:sz w:val="28"/>
          <w:szCs w:val="28"/>
        </w:rPr>
      </w:pPr>
    </w:p>
    <w:p w:rsidR="004B338B" w:rsidRDefault="004B338B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7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DDF"/>
    <w:multiLevelType w:val="multilevel"/>
    <w:tmpl w:val="12AC8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659AD"/>
    <w:multiLevelType w:val="hybridMultilevel"/>
    <w:tmpl w:val="1490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F36"/>
    <w:rsid w:val="00004800"/>
    <w:rsid w:val="00011F82"/>
    <w:rsid w:val="001F025C"/>
    <w:rsid w:val="00270BC4"/>
    <w:rsid w:val="00300F36"/>
    <w:rsid w:val="00314832"/>
    <w:rsid w:val="003E5F3F"/>
    <w:rsid w:val="003F7FF4"/>
    <w:rsid w:val="004B338B"/>
    <w:rsid w:val="00557489"/>
    <w:rsid w:val="00615168"/>
    <w:rsid w:val="00647C25"/>
    <w:rsid w:val="006A1D8B"/>
    <w:rsid w:val="006D353D"/>
    <w:rsid w:val="006E0716"/>
    <w:rsid w:val="00742976"/>
    <w:rsid w:val="007E162B"/>
    <w:rsid w:val="00805DD0"/>
    <w:rsid w:val="00805F81"/>
    <w:rsid w:val="00895D06"/>
    <w:rsid w:val="009269FC"/>
    <w:rsid w:val="0094347B"/>
    <w:rsid w:val="009F6765"/>
    <w:rsid w:val="00A824F4"/>
    <w:rsid w:val="00AC7CF4"/>
    <w:rsid w:val="00B57F6F"/>
    <w:rsid w:val="00BA0CE5"/>
    <w:rsid w:val="00BB66C4"/>
    <w:rsid w:val="00CB579E"/>
    <w:rsid w:val="00CF5303"/>
    <w:rsid w:val="00D51C46"/>
    <w:rsid w:val="00D66B07"/>
    <w:rsid w:val="00D8343C"/>
    <w:rsid w:val="00E03378"/>
    <w:rsid w:val="00F5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A312"/>
  <w15:docId w15:val="{15CA3058-0C7B-4C8B-A007-3112EA62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Ирина Герман</cp:lastModifiedBy>
  <cp:revision>27</cp:revision>
  <cp:lastPrinted>2018-08-30T09:26:00Z</cp:lastPrinted>
  <dcterms:created xsi:type="dcterms:W3CDTF">2018-08-28T08:58:00Z</dcterms:created>
  <dcterms:modified xsi:type="dcterms:W3CDTF">2020-03-25T13:53:00Z</dcterms:modified>
</cp:coreProperties>
</file>